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77738" w14:textId="77777777" w:rsidR="00132446" w:rsidRDefault="00132446" w:rsidP="00132446">
      <w:pPr>
        <w:ind w:left="0" w:firstLine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Podněty pro projektové dny:</w:t>
      </w:r>
    </w:p>
    <w:p w14:paraId="59559AC0" w14:textId="77777777" w:rsidR="00132446" w:rsidRDefault="00132446" w:rsidP="00132446">
      <w:pPr>
        <w:ind w:left="0" w:firstLine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1768"/>
        <w:gridCol w:w="1331"/>
        <w:gridCol w:w="3295"/>
        <w:gridCol w:w="1115"/>
      </w:tblGrid>
      <w:tr w:rsidR="00132446" w:rsidRPr="009F4DD1" w14:paraId="64B2B4CB" w14:textId="77777777" w:rsidTr="00132446">
        <w:trPr>
          <w:trHeight w:val="375"/>
        </w:trPr>
        <w:tc>
          <w:tcPr>
            <w:tcW w:w="94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41E97CF" w14:textId="77777777" w:rsidR="00132446" w:rsidRPr="00C321DE" w:rsidRDefault="00132446" w:rsidP="000223FC">
            <w:pPr>
              <w:ind w:left="0" w:righ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722428">
              <w:rPr>
                <w:rFonts w:asciiTheme="majorHAnsi" w:hAnsiTheme="majorHAnsi" w:cs="Arial"/>
                <w:b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DATABÁZE LEKTORŮ A TÉMAT SEMINÁŘŮ</w:t>
            </w:r>
            <w:r>
              <w:rPr>
                <w:rFonts w:asciiTheme="majorHAnsi" w:hAnsiTheme="majorHAnsi" w:cs="Arial"/>
                <w:b/>
                <w:color w:val="000000" w:themeColor="text1"/>
                <w:sz w:val="32"/>
                <w:szCs w:val="32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:</w:t>
            </w:r>
          </w:p>
        </w:tc>
      </w:tr>
      <w:tr w:rsidR="00132446" w:rsidRPr="009F4DD1" w14:paraId="2FF4C869" w14:textId="77777777" w:rsidTr="00132446">
        <w:trPr>
          <w:trHeight w:val="54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CEAC5C" w14:textId="77777777" w:rsidR="00132446" w:rsidRPr="00C321DE" w:rsidRDefault="00132446" w:rsidP="000223FC">
            <w:pPr>
              <w:ind w:left="0" w:right="0" w:firstLine="0"/>
              <w:jc w:val="center"/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21DE"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Organizace/Lektor: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B70C61" w14:textId="77777777" w:rsidR="00132446" w:rsidRPr="00C321DE" w:rsidRDefault="00132446" w:rsidP="000223FC">
            <w:pPr>
              <w:ind w:left="0" w:right="0" w:firstLine="0"/>
              <w:jc w:val="center"/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21DE"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Téma: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62BF9A" w14:textId="77777777" w:rsidR="00132446" w:rsidRPr="00C321DE" w:rsidRDefault="00132446" w:rsidP="000223FC">
            <w:pPr>
              <w:ind w:left="0" w:right="0" w:firstLine="0"/>
              <w:jc w:val="center"/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21DE"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Lektor: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55D5309" w14:textId="77777777" w:rsidR="00132446" w:rsidRPr="00C321DE" w:rsidRDefault="00132446" w:rsidP="000223FC">
            <w:pPr>
              <w:ind w:left="0" w:right="0" w:firstLine="0"/>
              <w:jc w:val="center"/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21DE"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E-mail: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473CD1" w14:textId="77777777" w:rsidR="00132446" w:rsidRPr="00C321DE" w:rsidRDefault="00132446" w:rsidP="000223FC">
            <w:pPr>
              <w:ind w:left="0" w:right="0" w:firstLine="0"/>
              <w:jc w:val="center"/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21DE">
              <w:rPr>
                <w:rFonts w:asciiTheme="majorHAnsi" w:hAnsiTheme="majorHAnsi" w:cs="Arial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Telefon:</w:t>
            </w:r>
          </w:p>
        </w:tc>
      </w:tr>
      <w:tr w:rsidR="00132446" w:rsidRPr="009F4DD1" w14:paraId="71A818C4" w14:textId="77777777" w:rsidTr="00132446">
        <w:trPr>
          <w:trHeight w:val="12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5CB93D9C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proofErr w:type="spellStart"/>
            <w:proofErr w:type="gramStart"/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Sluňákov</w:t>
            </w:r>
            <w:proofErr w:type="spellEnd"/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- centrum</w:t>
            </w:r>
            <w:proofErr w:type="gramEnd"/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ekologických aktivit města Olomouce, o.p.s.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7D5EDD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 (z)můžou studenti a učitelé s klimatickou změnou?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D3247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Mgr. Romana Fialová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EC082" w14:textId="247013D4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32446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romana.fialova@slunakov.cz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1897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585 154 881</w:t>
            </w:r>
          </w:p>
        </w:tc>
      </w:tr>
      <w:tr w:rsidR="00132446" w:rsidRPr="009F4DD1" w14:paraId="7681309F" w14:textId="77777777" w:rsidTr="00132446">
        <w:trPr>
          <w:trHeight w:val="6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A29483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Nadační fond CCBC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83AC9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Jak chutná prales 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3F8A7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Mgr. Iva Uhrová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6EB05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vyuka</w:t>
            </w:r>
            <w:r w:rsidRPr="008E5E97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@</w:t>
            </w:r>
            <w:r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zoo</w:t>
            </w: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-hodonin.cz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2FC2E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724 298 998</w:t>
            </w:r>
          </w:p>
        </w:tc>
      </w:tr>
      <w:tr w:rsidR="00132446" w:rsidRPr="009F4DD1" w14:paraId="083B2A94" w14:textId="77777777" w:rsidTr="00132446">
        <w:trPr>
          <w:trHeight w:val="9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3341A4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A106A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Pilíře našeho talíře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47232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Mgr. Martin </w:t>
            </w:r>
            <w:proofErr w:type="spellStart"/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Schlossarek</w:t>
            </w:r>
            <w:proofErr w:type="spellEnd"/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, Ph.D.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DD124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4" w:history="1">
              <w:r w:rsidRPr="009F4DD1">
                <w:rPr>
                  <w:rFonts w:asciiTheme="majorHAnsi" w:hAnsiTheme="majorHAnsi" w:cs="Arial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schlossarek.m@gmail.com</w:t>
              </w:r>
            </w:hyperlink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D17EA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737 989 899</w:t>
            </w:r>
          </w:p>
        </w:tc>
      </w:tr>
      <w:tr w:rsidR="00132446" w:rsidRPr="009F4DD1" w14:paraId="5698F237" w14:textId="77777777" w:rsidTr="00132446">
        <w:trPr>
          <w:trHeight w:val="675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DD1694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090E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Nepostradatelné včely 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1708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Jiří Cafourek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0698B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5" w:history="1">
              <w:r w:rsidRPr="009F4DD1">
                <w:rPr>
                  <w:rFonts w:asciiTheme="majorHAnsi" w:hAnsiTheme="majorHAnsi" w:cs="Arial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cafourek@email.cz</w:t>
              </w:r>
            </w:hyperlink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DD8F5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604 739 121</w:t>
            </w:r>
          </w:p>
        </w:tc>
      </w:tr>
      <w:tr w:rsidR="00132446" w:rsidRPr="009F4DD1" w14:paraId="7DB1B6B1" w14:textId="77777777" w:rsidTr="00132446">
        <w:trPr>
          <w:trHeight w:val="9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90FF32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Mgr. Adéla Hrubá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9B0B7E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Přírodní zahrada – živá učebnice pro děti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48A96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Mgr. Adéla Hrubá 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55D9B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6" w:history="1">
              <w:r w:rsidRPr="009F4DD1">
                <w:rPr>
                  <w:rFonts w:asciiTheme="majorHAnsi" w:hAnsiTheme="majorHAnsi" w:cs="Arial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 xml:space="preserve">andelah@email.cz   </w:t>
              </w:r>
            </w:hyperlink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4D73A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774 846 255</w:t>
            </w:r>
          </w:p>
        </w:tc>
      </w:tr>
      <w:tr w:rsidR="00132446" w:rsidRPr="009F4DD1" w14:paraId="68299985" w14:textId="77777777" w:rsidTr="00132446">
        <w:trPr>
          <w:trHeight w:val="9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25BA9059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Lipka – školské zařízení pro environmentální vzdělávání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07D7A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Prostřeno v přírodě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A6E50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Mgr. Pavlína Žilková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C75B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7" w:history="1">
              <w:r w:rsidRPr="009F4DD1">
                <w:rPr>
                  <w:rFonts w:asciiTheme="majorHAnsi" w:hAnsiTheme="majorHAnsi" w:cs="Arial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pavlina.zilkova@lipka.cz</w:t>
              </w:r>
            </w:hyperlink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E0A8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731 110 943</w:t>
            </w:r>
          </w:p>
        </w:tc>
      </w:tr>
      <w:tr w:rsidR="00132446" w:rsidRPr="009F4DD1" w14:paraId="5AC6593B" w14:textId="77777777" w:rsidTr="00132446">
        <w:trPr>
          <w:trHeight w:val="9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F37356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Český svaz ochránců </w:t>
            </w:r>
            <w:proofErr w:type="gramStart"/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přírody - Ekocentrum</w:t>
            </w:r>
            <w:proofErr w:type="gramEnd"/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Iris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13F079" w14:textId="77777777" w:rsidR="00132446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Bylinková dílna, </w:t>
            </w:r>
            <w:proofErr w:type="spellStart"/>
            <w:r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Ekodrogerie</w:t>
            </w:r>
            <w:proofErr w:type="spellEnd"/>
          </w:p>
          <w:p w14:paraId="7C9C72EB" w14:textId="4ED5AB28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Výroba krmítek pro motýly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A8EB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Mgr. Petra Floderová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A097B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8" w:history="1">
              <w:r w:rsidRPr="009F4DD1">
                <w:rPr>
                  <w:rFonts w:asciiTheme="majorHAnsi" w:hAnsiTheme="majorHAnsi" w:cs="Arial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poralkova.iris@gmail.com</w:t>
              </w:r>
            </w:hyperlink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A5972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739 669 558</w:t>
            </w:r>
          </w:p>
        </w:tc>
      </w:tr>
      <w:tr w:rsidR="00132446" w:rsidRPr="009F4DD1" w14:paraId="4981F0BF" w14:textId="77777777" w:rsidTr="00132446">
        <w:trPr>
          <w:trHeight w:val="9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5A1F27" w14:textId="2E8E0F94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3E453E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Středisko volného času ATLAS a BIOS, Přerov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D22A" w14:textId="1AF85D76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4036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„Sluníčko, aneb jak Slunce ovlivňuje život na Zemi“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304A" w14:textId="77777777" w:rsidR="00132446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4036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Mgr. Dagmar Mlčáková</w:t>
            </w:r>
          </w:p>
          <w:p w14:paraId="58B07B89" w14:textId="6517581A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D4036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Bc. Jiří Matoušek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00E4A" w14:textId="4B9BD9C0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9" w:history="1">
              <w:r w:rsidRPr="00090C45">
                <w:rPr>
                  <w:rStyle w:val="Hypertextovodkaz"/>
                  <w:rFonts w:cstheme="minorHAnsi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vedeni@svcatlas-bios.cz</w:t>
              </w:r>
            </w:hyperlink>
            <w:r w:rsidRPr="00090C45">
              <w:rPr>
                <w:rStyle w:val="Hypertextovodkaz"/>
                <w:rFonts w:cstheme="minorHAnsi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   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E65B" w14:textId="34FD81B4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7B33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604 437 695</w:t>
            </w:r>
          </w:p>
        </w:tc>
      </w:tr>
      <w:tr w:rsidR="00132446" w:rsidRPr="009F4DD1" w14:paraId="289502CD" w14:textId="77777777" w:rsidTr="00132446">
        <w:trPr>
          <w:trHeight w:val="6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8FDB85D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PhDr. Barbora </w:t>
            </w:r>
            <w:proofErr w:type="spellStart"/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Zuberová</w:t>
            </w:r>
            <w:proofErr w:type="spellEnd"/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8D9E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Workshop Textil </w:t>
            </w:r>
            <w:proofErr w:type="spellStart"/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titanic</w:t>
            </w:r>
            <w:proofErr w:type="spellEnd"/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3CB54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PhDr. Barbora </w:t>
            </w:r>
            <w:proofErr w:type="spellStart"/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Zuberová</w:t>
            </w:r>
            <w:proofErr w:type="spellEnd"/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C22B1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10" w:history="1">
              <w:r w:rsidRPr="009F4DD1">
                <w:rPr>
                  <w:rFonts w:asciiTheme="majorHAnsi" w:hAnsiTheme="majorHAnsi" w:cs="Arial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barborazuberova@email.cz</w:t>
              </w:r>
            </w:hyperlink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BD97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737 081 109</w:t>
            </w:r>
          </w:p>
        </w:tc>
      </w:tr>
      <w:tr w:rsidR="00132446" w:rsidRPr="009F4DD1" w14:paraId="28E1413B" w14:textId="77777777" w:rsidTr="00132446">
        <w:trPr>
          <w:trHeight w:val="6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994E1B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Sdružení lesních pedagogů ČR, </w:t>
            </w:r>
            <w:proofErr w:type="spellStart"/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z.s</w:t>
            </w:r>
            <w:proofErr w:type="spellEnd"/>
            <w:r w:rsidRPr="004F1B26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667A1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Lesní pedagogika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27536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61824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Ing. Alice Palacká </w:t>
            </w:r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77DC5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hyperlink r:id="rId11" w:history="1">
              <w:r w:rsidRPr="009F4DD1">
                <w:rPr>
                  <w:rFonts w:asciiTheme="majorHAnsi" w:hAnsiTheme="majorHAnsi" w:cs="Arial"/>
                  <w:color w:val="000000" w:themeColor="text1"/>
                  <w:sz w:val="24"/>
                  <w:szCs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palacka.alice@gmail.com</w:t>
              </w:r>
            </w:hyperlink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D0A6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F4DD1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777 973 252</w:t>
            </w:r>
          </w:p>
        </w:tc>
      </w:tr>
      <w:tr w:rsidR="00132446" w:rsidRPr="009F4DD1" w14:paraId="61069E06" w14:textId="77777777" w:rsidTr="00132446">
        <w:trPr>
          <w:trHeight w:val="600"/>
        </w:trPr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98DB4F" w14:textId="77777777" w:rsidR="0013244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222222FE" w14:textId="77777777" w:rsidR="0013244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509D7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Vojenské lesy a </w:t>
            </w:r>
            <w:proofErr w:type="spellStart"/>
            <w:r w:rsidRPr="00E509D7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staky</w:t>
            </w:r>
            <w:proofErr w:type="spellEnd"/>
            <w:r w:rsidRPr="00E509D7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ČR, </w:t>
            </w:r>
            <w:proofErr w:type="spellStart"/>
            <w:r w:rsidRPr="00E509D7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s.p</w:t>
            </w:r>
            <w:proofErr w:type="spellEnd"/>
            <w:r w:rsidRPr="00E509D7"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  <w:p w14:paraId="12A53415" w14:textId="77777777" w:rsidR="00132446" w:rsidRPr="004F1B2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b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B9E1" w14:textId="77777777" w:rsidR="00132446" w:rsidRPr="00693C0F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132446"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Lesní pedagogika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6EC0B" w14:textId="77777777" w:rsidR="00132446" w:rsidRPr="00A61824" w:rsidRDefault="00132446" w:rsidP="00132446">
            <w:pPr>
              <w:ind w:left="0" w:right="0" w:firstLine="0"/>
              <w:jc w:val="center"/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Bc. Romana </w:t>
            </w:r>
            <w:proofErr w:type="spellStart"/>
            <w:r>
              <w:rPr>
                <w:rFonts w:asciiTheme="majorHAnsi" w:hAnsiTheme="majorHAnsi" w:cstheme="minorHAnsi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Klevarová</w:t>
            </w:r>
            <w:proofErr w:type="spellEnd"/>
          </w:p>
        </w:tc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A2CC7" w14:textId="77777777" w:rsidR="00132446" w:rsidRPr="004C3846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C3846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romana.klevarova@vls.cz 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8C69" w14:textId="77777777" w:rsidR="00132446" w:rsidRPr="00EE6D14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E6D14"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739 485 201</w:t>
            </w:r>
          </w:p>
          <w:p w14:paraId="219B61E0" w14:textId="77777777" w:rsidR="00132446" w:rsidRPr="009F4DD1" w:rsidRDefault="00132446" w:rsidP="00132446">
            <w:pPr>
              <w:ind w:left="0" w:right="0" w:firstLine="0"/>
              <w:jc w:val="center"/>
              <w:rPr>
                <w:rFonts w:asciiTheme="majorHAnsi" w:hAnsiTheme="majorHAnsi" w:cs="Arial"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64902E80" w14:textId="77777777" w:rsidR="00132446" w:rsidRPr="009F4DD1" w:rsidRDefault="00132446" w:rsidP="00132446">
      <w:pPr>
        <w:ind w:left="0" w:firstLine="0"/>
        <w:jc w:val="center"/>
        <w:rPr>
          <w:rFonts w:asciiTheme="majorHAnsi" w:hAnsiTheme="majorHAnsi" w:cs="Arial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132446" w:rsidRPr="009F4DD1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446"/>
    <w:rsid w:val="00095685"/>
    <w:rsid w:val="000975F9"/>
    <w:rsid w:val="00132446"/>
    <w:rsid w:val="00220C80"/>
    <w:rsid w:val="00366130"/>
    <w:rsid w:val="004C3846"/>
    <w:rsid w:val="006B669F"/>
    <w:rsid w:val="00991E19"/>
    <w:rsid w:val="00AD4661"/>
    <w:rsid w:val="00F9580B"/>
    <w:rsid w:val="00FB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C7056"/>
  <w15:chartTrackingRefBased/>
  <w15:docId w15:val="{182BFFA0-5E67-411D-ABAA-896E982C2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32446"/>
    <w:pPr>
      <w:spacing w:after="0" w:line="240" w:lineRule="auto"/>
      <w:ind w:left="851" w:right="1134" w:firstLine="851"/>
      <w:jc w:val="both"/>
    </w:pPr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132446"/>
    <w:pPr>
      <w:keepNext/>
      <w:keepLines/>
      <w:spacing w:before="360" w:after="80" w:line="259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2446"/>
    <w:pPr>
      <w:keepNext/>
      <w:keepLines/>
      <w:spacing w:before="160" w:after="80" w:line="259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2446"/>
    <w:pPr>
      <w:keepNext/>
      <w:keepLines/>
      <w:spacing w:before="160" w:after="80" w:line="259" w:lineRule="auto"/>
      <w:ind w:left="0" w:right="0" w:firstLine="0"/>
      <w:jc w:val="left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2446"/>
    <w:pPr>
      <w:keepNext/>
      <w:keepLines/>
      <w:spacing w:before="80" w:after="40" w:line="259" w:lineRule="auto"/>
      <w:ind w:left="0" w:right="0" w:firstLine="0"/>
      <w:jc w:val="left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2446"/>
    <w:pPr>
      <w:keepNext/>
      <w:keepLines/>
      <w:spacing w:before="80" w:after="40" w:line="259" w:lineRule="auto"/>
      <w:ind w:left="0" w:right="0" w:firstLine="0"/>
      <w:jc w:val="left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2446"/>
    <w:pPr>
      <w:keepNext/>
      <w:keepLines/>
      <w:spacing w:before="40" w:line="259" w:lineRule="auto"/>
      <w:ind w:left="0" w:right="0" w:firstLine="0"/>
      <w:jc w:val="left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2446"/>
    <w:pPr>
      <w:keepNext/>
      <w:keepLines/>
      <w:spacing w:before="40" w:line="259" w:lineRule="auto"/>
      <w:ind w:left="0" w:right="0" w:firstLine="0"/>
      <w:jc w:val="left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2446"/>
    <w:pPr>
      <w:keepNext/>
      <w:keepLines/>
      <w:spacing w:line="259" w:lineRule="auto"/>
      <w:ind w:left="0" w:right="0" w:firstLine="0"/>
      <w:jc w:val="left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2446"/>
    <w:pPr>
      <w:keepNext/>
      <w:keepLines/>
      <w:spacing w:line="259" w:lineRule="auto"/>
      <w:ind w:left="0" w:right="0" w:firstLine="0"/>
      <w:jc w:val="left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3244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24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3244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32446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32446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3244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3244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3244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3244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32446"/>
    <w:pPr>
      <w:spacing w:after="80"/>
      <w:ind w:left="0" w:righ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1324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32446"/>
    <w:pPr>
      <w:numPr>
        <w:ilvl w:val="1"/>
      </w:numPr>
      <w:spacing w:after="160" w:line="259" w:lineRule="auto"/>
      <w:ind w:right="0"/>
      <w:jc w:val="left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1324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32446"/>
    <w:pPr>
      <w:spacing w:before="160" w:after="160" w:line="259" w:lineRule="auto"/>
      <w:ind w:left="0" w:right="0" w:firstLine="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13244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32446"/>
    <w:pPr>
      <w:spacing w:after="160" w:line="259" w:lineRule="auto"/>
      <w:ind w:left="720" w:right="0" w:firstLine="0"/>
      <w:contextualSpacing/>
      <w:jc w:val="left"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132446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244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 w:firstLine="0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32446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32446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qFormat/>
    <w:rsid w:val="00132446"/>
    <w:rPr>
      <w:rFonts w:asciiTheme="majorHAnsi" w:hAnsiTheme="majorHAnsi"/>
      <w:color w:val="0563C1" w:themeColor="hyperlink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ralkova.iris@gmail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pavlina.zilkova@lipka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elah@email.cz" TargetMode="External"/><Relationship Id="rId11" Type="http://schemas.openxmlformats.org/officeDocument/2006/relationships/hyperlink" Target="mailto:palacka.alice@gmail.com" TargetMode="External"/><Relationship Id="rId5" Type="http://schemas.openxmlformats.org/officeDocument/2006/relationships/hyperlink" Target="mailto:cafourek@email.cz" TargetMode="External"/><Relationship Id="rId10" Type="http://schemas.openxmlformats.org/officeDocument/2006/relationships/hyperlink" Target="mailto:barborazuberova@email.cz" TargetMode="External"/><Relationship Id="rId4" Type="http://schemas.openxmlformats.org/officeDocument/2006/relationships/hyperlink" Target="mailto:schlossarek.m@gmail.com" TargetMode="External"/><Relationship Id="rId9" Type="http://schemas.openxmlformats.org/officeDocument/2006/relationships/hyperlink" Target="mailto:vedeni@svcatlas-bios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1548</Characters>
  <Application>Microsoft Office Word</Application>
  <DocSecurity>0</DocSecurity>
  <Lines>12</Lines>
  <Paragraphs>3</Paragraphs>
  <ScaleCrop>false</ScaleCrop>
  <Company>VDI0101W10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3</cp:revision>
  <dcterms:created xsi:type="dcterms:W3CDTF">2025-10-07T07:04:00Z</dcterms:created>
  <dcterms:modified xsi:type="dcterms:W3CDTF">2025-10-07T07:15:00Z</dcterms:modified>
</cp:coreProperties>
</file>